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57AF" w14:textId="6E21D33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年度　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787EAC">
        <w:rPr>
          <w:rFonts w:ascii="ＭＳ 明朝" w:eastAsia="ＭＳ 明朝" w:hAnsi="ＭＳ 明朝" w:cs="Times New Roman" w:hint="eastAsia"/>
          <w:b/>
          <w:sz w:val="28"/>
          <w:szCs w:val="30"/>
        </w:rPr>
        <w:t>１０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(NPO)日本健康運動指導士会本部講習会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77319D03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C10D46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106D64">
        <w:rPr>
          <w:rFonts w:ascii="ＭＳ 明朝" w:eastAsia="ＭＳ 明朝" w:hAnsi="ＭＳ 明朝" w:cs="Times New Roman" w:hint="eastAsia"/>
          <w:sz w:val="20"/>
          <w14:ligatures w14:val="standardContextual"/>
        </w:rPr>
        <w:t>２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106D64">
        <w:rPr>
          <w:rFonts w:ascii="ＭＳ 明朝" w:eastAsia="ＭＳ 明朝" w:hAnsi="ＭＳ 明朝" w:cs="Times New Roman" w:hint="eastAsia"/>
          <w:sz w:val="20"/>
          <w14:ligatures w14:val="standardContextual"/>
        </w:rPr>
        <w:t>１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0851EE0E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C10D46" w:rsidRPr="0086204C">
        <w:rPr>
          <w:rFonts w:ascii="ＭＳ 明朝" w:eastAsia="ＭＳ 明朝" w:hAnsi="ＭＳ 明朝" w:hint="eastAsia"/>
          <w:sz w:val="20"/>
        </w:rPr>
        <w:t>綿商会館　（</w:t>
      </w:r>
      <w:hyperlink r:id="rId7" w:history="1">
        <w:r w:rsidR="00C10D46" w:rsidRPr="0086204C">
          <w:rPr>
            <w:rFonts w:ascii="ＭＳ 明朝" w:eastAsia="ＭＳ 明朝" w:hAnsi="ＭＳ 明朝" w:hint="eastAsia"/>
            <w:color w:val="0563C1"/>
            <w:sz w:val="20"/>
            <w:u w:val="single"/>
          </w:rPr>
          <w:t>東京都中央区日本橋富沢町８－１０</w:t>
        </w:r>
      </w:hyperlink>
      <w:r w:rsidR="00C10D46" w:rsidRPr="0086204C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5A220DD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C30D4">
        <w:rPr>
          <w:rFonts w:ascii="ＭＳ 明朝" w:eastAsia="ＭＳ 明朝" w:hAnsi="ＭＳ 明朝" w:cs="Times New Roman" w:hint="eastAsia"/>
          <w:sz w:val="20"/>
        </w:rPr>
        <w:t>５５</w:t>
      </w:r>
      <w:r w:rsidRPr="00411843">
        <w:rPr>
          <w:rFonts w:ascii="ＭＳ 明朝" w:eastAsia="ＭＳ 明朝" w:hAnsi="ＭＳ 明朝" w:cs="Times New Roman" w:hint="eastAsia"/>
          <w:sz w:val="20"/>
        </w:rPr>
        <w:t>名</w:t>
      </w:r>
    </w:p>
    <w:p w14:paraId="0B6BEC0D" w14:textId="2E48761F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C10D46">
        <w:rPr>
          <w:rFonts w:ascii="ＭＳ 明朝" w:eastAsia="ＭＳ 明朝" w:hAnsi="ＭＳ 明朝" w:cs="Times New Roman" w:hint="eastAsia"/>
          <w:sz w:val="20"/>
        </w:rPr>
        <w:t>３．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C10D46">
        <w:rPr>
          <w:rFonts w:ascii="ＭＳ 明朝" w:eastAsia="ＭＳ 明朝" w:hAnsi="ＭＳ 明朝" w:cs="Times New Roman" w:hint="eastAsia"/>
          <w:sz w:val="20"/>
        </w:rPr>
        <w:t>４．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C10D46">
        <w:rPr>
          <w:rFonts w:ascii="ＭＳ 明朝" w:eastAsia="ＭＳ 明朝" w:hAnsi="ＭＳ 明朝" w:cs="Times New Roman" w:hint="eastAsia"/>
          <w:sz w:val="20"/>
        </w:rPr>
        <w:t>７．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34AA1">
        <w:rPr>
          <w:rFonts w:ascii="ＭＳ ゴシック" w:eastAsia="ＭＳ ゴシック" w:hAnsi="ＭＳ ゴシック" w:cs="Times New Roman" w:hint="eastAsia"/>
          <w:sz w:val="20"/>
        </w:rPr>
        <w:t>246563</w:t>
      </w:r>
    </w:p>
    <w:p w14:paraId="09276167" w14:textId="2140398D" w:rsidR="00090665" w:rsidRPr="00C10D46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C10D46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C10D46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C10D46">
        <w:rPr>
          <w:rFonts w:ascii="ＭＳ 明朝" w:eastAsia="ＭＳ 明朝" w:hAnsi="ＭＳ 明朝" w:cs="Times New Roman" w:hint="eastAsia"/>
          <w:sz w:val="20"/>
        </w:rPr>
        <w:t>８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C10D46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５０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"/>
        <w:gridCol w:w="3431"/>
        <w:gridCol w:w="5103"/>
      </w:tblGrid>
      <w:tr w:rsidR="00090665" w:rsidRPr="00090665" w14:paraId="0F939D32" w14:textId="77777777" w:rsidTr="00C10D46">
        <w:trPr>
          <w:trHeight w:val="340"/>
        </w:trPr>
        <w:tc>
          <w:tcPr>
            <w:tcW w:w="1105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431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103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C10D46" w:rsidRPr="00090665" w14:paraId="4FD6D147" w14:textId="77777777" w:rsidTr="00C10D46">
        <w:trPr>
          <w:trHeight w:val="1077"/>
        </w:trPr>
        <w:tc>
          <w:tcPr>
            <w:tcW w:w="1105" w:type="dxa"/>
            <w:vAlign w:val="center"/>
          </w:tcPr>
          <w:p w14:paraId="48DE3F45" w14:textId="23E69365" w:rsidR="00C10D46" w:rsidRPr="00090665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9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47BDDB87" w:rsidR="00C10D46" w:rsidRPr="00C10D46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5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431" w:type="dxa"/>
            <w:vMerge w:val="restart"/>
            <w:vAlign w:val="center"/>
          </w:tcPr>
          <w:p w14:paraId="09A95782" w14:textId="00D73CE7" w:rsidR="00C10D46" w:rsidRPr="00106D64" w:rsidRDefault="00C10D46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佐野村　学　</w:t>
            </w:r>
            <w:r w:rsidRP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先生</w:t>
            </w:r>
          </w:p>
          <w:p w14:paraId="5A5E31A0" w14:textId="77777777" w:rsidR="00C10D46" w:rsidRDefault="00C10D46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周南公立大学</w:t>
            </w:r>
          </w:p>
          <w:p w14:paraId="582E843E" w14:textId="77777777" w:rsidR="00C10D46" w:rsidRDefault="00C10D46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人間健康学部　スポーツ健康科学科</w:t>
            </w:r>
          </w:p>
          <w:p w14:paraId="38DD78B0" w14:textId="7839E20B" w:rsidR="00C10D46" w:rsidRPr="00090665" w:rsidRDefault="00C10D46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教授</w:t>
            </w:r>
          </w:p>
        </w:tc>
        <w:tc>
          <w:tcPr>
            <w:tcW w:w="5103" w:type="dxa"/>
            <w:vAlign w:val="center"/>
          </w:tcPr>
          <w:p w14:paraId="7B8EF6D2" w14:textId="6AF824EB" w:rsidR="00C10D46" w:rsidRDefault="00C10D46" w:rsidP="00090665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講義３．５単位</w:t>
            </w:r>
          </w:p>
          <w:p w14:paraId="76705E19" w14:textId="4A358CA6" w:rsidR="00C10D46" w:rsidRPr="00090665" w:rsidRDefault="00C10D46" w:rsidP="0009066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C10D46">
              <w:rPr>
                <w:rFonts w:ascii="ＭＳ 明朝" w:eastAsia="ＭＳ 明朝" w:hAnsi="ＭＳ 明朝" w:cs="Times New Roman" w:hint="eastAsia"/>
                <w14:ligatures w14:val="standardContextual"/>
              </w:rPr>
              <w:t>主な筋力トレーニング（フリーウエイト・マシン・自体重負荷）の指導上の留意点とプログラム作成法</w:t>
            </w:r>
          </w:p>
        </w:tc>
      </w:tr>
      <w:tr w:rsidR="00C10D46" w:rsidRPr="00090665" w14:paraId="300615AF" w14:textId="77777777" w:rsidTr="00C10D46">
        <w:trPr>
          <w:trHeight w:val="680"/>
        </w:trPr>
        <w:tc>
          <w:tcPr>
            <w:tcW w:w="1105" w:type="dxa"/>
            <w:vAlign w:val="center"/>
          </w:tcPr>
          <w:p w14:paraId="2A0ECDEC" w14:textId="45EBF729" w:rsidR="00C10D46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40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6C2B4FB3" w14:textId="14927D1D" w:rsidR="00C10D46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40</w:t>
            </w:r>
          </w:p>
        </w:tc>
        <w:tc>
          <w:tcPr>
            <w:tcW w:w="3431" w:type="dxa"/>
            <w:vMerge/>
            <w:vAlign w:val="center"/>
          </w:tcPr>
          <w:p w14:paraId="549D6C74" w14:textId="77777777" w:rsidR="00C10D46" w:rsidRPr="00106D64" w:rsidRDefault="00C10D46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103" w:type="dxa"/>
          </w:tcPr>
          <w:p w14:paraId="09735738" w14:textId="77777777" w:rsidR="00C10D46" w:rsidRDefault="00C10D46" w:rsidP="00C10D46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実習２．０単位</w:t>
            </w:r>
          </w:p>
          <w:p w14:paraId="365683AB" w14:textId="6BE59C42" w:rsidR="00C10D46" w:rsidRDefault="004B2C27" w:rsidP="00C10D46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主な</w:t>
            </w:r>
            <w:r w:rsidR="00C10D46" w:rsidRPr="00C10D46">
              <w:rPr>
                <w:rFonts w:ascii="ＭＳ 明朝" w:eastAsia="ＭＳ 明朝" w:hAnsi="ＭＳ 明朝" w:cs="Times New Roman" w:hint="eastAsia"/>
                <w14:ligatures w14:val="standardContextual"/>
              </w:rPr>
              <w:t>自体重負荷トレーニングの実際と指導法</w:t>
            </w:r>
          </w:p>
        </w:tc>
      </w:tr>
      <w:tr w:rsidR="00C10D46" w:rsidRPr="00090665" w14:paraId="1FE8F7B9" w14:textId="77777777" w:rsidTr="00C10D46">
        <w:trPr>
          <w:trHeight w:val="1077"/>
        </w:trPr>
        <w:tc>
          <w:tcPr>
            <w:tcW w:w="1105" w:type="dxa"/>
            <w:vAlign w:val="center"/>
          </w:tcPr>
          <w:p w14:paraId="0BA3FB9A" w14:textId="659F276D" w:rsidR="00C10D46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40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18EAB27B" w14:textId="4284CE4C" w:rsidR="00C10D46" w:rsidRDefault="00C10D46" w:rsidP="00C10D46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40</w:t>
            </w:r>
          </w:p>
        </w:tc>
        <w:tc>
          <w:tcPr>
            <w:tcW w:w="3431" w:type="dxa"/>
            <w:vMerge/>
            <w:vAlign w:val="center"/>
          </w:tcPr>
          <w:p w14:paraId="7ECDD1ED" w14:textId="77777777" w:rsidR="00C10D46" w:rsidRPr="00106D64" w:rsidRDefault="00C10D46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103" w:type="dxa"/>
          </w:tcPr>
          <w:p w14:paraId="29B9567C" w14:textId="77777777" w:rsidR="00C10D46" w:rsidRDefault="00C10D46" w:rsidP="00C10D46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実習２．０単位</w:t>
            </w:r>
          </w:p>
          <w:p w14:paraId="38FB689C" w14:textId="16EB2627" w:rsidR="00C10D46" w:rsidRDefault="00C10D46" w:rsidP="00C10D46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 w:rsidRPr="00C10D46">
              <w:rPr>
                <w:rFonts w:ascii="ＭＳ 明朝" w:eastAsia="ＭＳ 明朝" w:hAnsi="ＭＳ 明朝" w:cs="Times New Roman" w:hint="eastAsia"/>
                <w14:ligatures w14:val="standardContextual"/>
              </w:rPr>
              <w:t>対象者に合わせた自体重負荷トレーニングプログラム作成実習</w:t>
            </w:r>
          </w:p>
        </w:tc>
      </w:tr>
    </w:tbl>
    <w:p w14:paraId="652C9119" w14:textId="08D9690E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768E4D4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10D46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C10D46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90665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10D46">
        <w:rPr>
          <w:rFonts w:ascii="ＭＳ 明朝" w:eastAsia="ＭＳ 明朝" w:hAnsi="ＭＳ 明朝" w:cs="Times New Roman" w:hint="eastAsia"/>
          <w:sz w:val="20"/>
        </w:rPr>
        <w:t>２２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06D82BC2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10D46">
        <w:rPr>
          <w:rFonts w:ascii="ＭＳ 明朝" w:eastAsia="ＭＳ 明朝" w:hAnsi="ＭＳ 明朝" w:cs="Times New Roman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06D6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06D64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C55B2A">
        <w:rPr>
          <w:rFonts w:ascii="ＭＳ 明朝" w:eastAsia="ＭＳ 明朝" w:hAnsi="ＭＳ 明朝" w:cs="Times New Roman" w:hint="eastAsia"/>
          <w:b/>
          <w:sz w:val="28"/>
          <w:szCs w:val="30"/>
        </w:rPr>
        <w:t>１０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63A8EDD6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4AE81262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２０２４年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10D46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6428A41B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C10D46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C10D46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90665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C10D46">
        <w:rPr>
          <w:rFonts w:ascii="ＭＳ 明朝" w:eastAsia="ＭＳ 明朝" w:hAnsi="ＭＳ 明朝" w:cs="Times New Roman" w:hint="eastAsia"/>
          <w:sz w:val="20"/>
        </w:rPr>
        <w:t>２２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5EC3E8F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Pr="00C74EA2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8E406A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8E406A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8E406A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282D"/>
    <w:rsid w:val="00144830"/>
    <w:rsid w:val="00147882"/>
    <w:rsid w:val="00163AEA"/>
    <w:rsid w:val="0018071B"/>
    <w:rsid w:val="001833F8"/>
    <w:rsid w:val="001F1242"/>
    <w:rsid w:val="00261A61"/>
    <w:rsid w:val="002E45DF"/>
    <w:rsid w:val="002F4E92"/>
    <w:rsid w:val="003071F2"/>
    <w:rsid w:val="003412B2"/>
    <w:rsid w:val="00347E45"/>
    <w:rsid w:val="003D4197"/>
    <w:rsid w:val="003F4FD7"/>
    <w:rsid w:val="004100B0"/>
    <w:rsid w:val="00411843"/>
    <w:rsid w:val="00433A8D"/>
    <w:rsid w:val="004831DD"/>
    <w:rsid w:val="004855E5"/>
    <w:rsid w:val="004B2C27"/>
    <w:rsid w:val="004C30D4"/>
    <w:rsid w:val="00511544"/>
    <w:rsid w:val="00534AA1"/>
    <w:rsid w:val="00542ACE"/>
    <w:rsid w:val="005C642D"/>
    <w:rsid w:val="00615A45"/>
    <w:rsid w:val="0064236A"/>
    <w:rsid w:val="006711D5"/>
    <w:rsid w:val="006B3CB3"/>
    <w:rsid w:val="006C453A"/>
    <w:rsid w:val="006D5584"/>
    <w:rsid w:val="007122F7"/>
    <w:rsid w:val="007766F4"/>
    <w:rsid w:val="00776984"/>
    <w:rsid w:val="00787EAC"/>
    <w:rsid w:val="007B0400"/>
    <w:rsid w:val="007C417E"/>
    <w:rsid w:val="007C5B87"/>
    <w:rsid w:val="007F2CC0"/>
    <w:rsid w:val="008E2FA4"/>
    <w:rsid w:val="008F3813"/>
    <w:rsid w:val="00913E51"/>
    <w:rsid w:val="00921A56"/>
    <w:rsid w:val="00937FBE"/>
    <w:rsid w:val="009754E4"/>
    <w:rsid w:val="009768ED"/>
    <w:rsid w:val="0098501D"/>
    <w:rsid w:val="009F13C4"/>
    <w:rsid w:val="00A14B7A"/>
    <w:rsid w:val="00A25481"/>
    <w:rsid w:val="00A4096A"/>
    <w:rsid w:val="00A920E7"/>
    <w:rsid w:val="00AC3522"/>
    <w:rsid w:val="00AE16B5"/>
    <w:rsid w:val="00B235AF"/>
    <w:rsid w:val="00B2483D"/>
    <w:rsid w:val="00B428BB"/>
    <w:rsid w:val="00B50121"/>
    <w:rsid w:val="00B71DDE"/>
    <w:rsid w:val="00BA55FC"/>
    <w:rsid w:val="00C10D46"/>
    <w:rsid w:val="00C36BC6"/>
    <w:rsid w:val="00C55B2A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73619"/>
    <w:rsid w:val="00DB5321"/>
    <w:rsid w:val="00DD5BD6"/>
    <w:rsid w:val="00E0079D"/>
    <w:rsid w:val="00E02FA5"/>
    <w:rsid w:val="00E439F3"/>
    <w:rsid w:val="00E51C2D"/>
    <w:rsid w:val="00E57387"/>
    <w:rsid w:val="00E65C1D"/>
    <w:rsid w:val="00E76084"/>
    <w:rsid w:val="00E91DA9"/>
    <w:rsid w:val="00EB1981"/>
    <w:rsid w:val="00EC14DE"/>
    <w:rsid w:val="00EC5092"/>
    <w:rsid w:val="00EF412B"/>
    <w:rsid w:val="00F70FB8"/>
    <w:rsid w:val="00FA5E9E"/>
    <w:rsid w:val="00FA6ECA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io1zP4H9vVN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2024-08-14T04:27:00Z</dcterms:created>
  <dcterms:modified xsi:type="dcterms:W3CDTF">2024-08-14T04:27:00Z</dcterms:modified>
</cp:coreProperties>
</file>